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B605C6" w:rsidRPr="00FD5F28" w:rsidTr="00F30BD4">
        <w:trPr>
          <w:trHeight w:val="1771"/>
        </w:trPr>
        <w:tc>
          <w:tcPr>
            <w:tcW w:w="882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B605C6" w:rsidRPr="00FD5F28" w:rsidRDefault="00B605C6" w:rsidP="00F30BD4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</w:t>
            </w:r>
            <w:r>
              <w:rPr>
                <w:rFonts w:eastAsia="Times New Roman"/>
                <w:color w:val="FFFFFF"/>
                <w:lang w:eastAsia="ru-RU"/>
              </w:rPr>
              <w:t>июня 2016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г.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vAlign w:val="bottom"/>
          </w:tcPr>
          <w:p w:rsidR="00B605C6" w:rsidRPr="00396BDB" w:rsidRDefault="00B605C6" w:rsidP="00F30BD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 w:rsidRPr="00FD5F28"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B605C6" w:rsidRPr="00202589" w:rsidRDefault="00B605C6" w:rsidP="00F30BD4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B605C6" w:rsidRPr="00FD5F28" w:rsidRDefault="00B605C6" w:rsidP="00B605C6">
      <w:pPr>
        <w:jc w:val="center"/>
        <w:rPr>
          <w:rFonts w:eastAsia="Times New Roman"/>
          <w:sz w:val="28"/>
          <w:szCs w:val="28"/>
          <w:lang w:eastAsia="ru-RU"/>
        </w:rPr>
      </w:pPr>
    </w:p>
    <w:p w:rsidR="00B605C6" w:rsidRDefault="00B605C6" w:rsidP="00B605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B605C6" w:rsidRDefault="00B605C6" w:rsidP="00B605C6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B605C6" w:rsidRPr="00FD5F28" w:rsidRDefault="00B605C6" w:rsidP="00B605C6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</w:t>
      </w:r>
      <w:r w:rsidRPr="00FD5F28">
        <w:rPr>
          <w:rFonts w:eastAsia="Times New Roman"/>
          <w:sz w:val="28"/>
          <w:szCs w:val="28"/>
          <w:lang w:eastAsia="ru-RU"/>
        </w:rPr>
        <w:t xml:space="preserve"> </w:t>
      </w:r>
    </w:p>
    <w:p w:rsidR="00B605C6" w:rsidRPr="00FD5F28" w:rsidRDefault="00B605C6" w:rsidP="00B605C6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 w:rsidRPr="00FD5F28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01</w:t>
      </w:r>
      <w:r w:rsidRPr="00FD5F2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июня</w:t>
      </w:r>
      <w:r w:rsidRPr="00FD5F28">
        <w:rPr>
          <w:rFonts w:eastAsia="Times New Roman"/>
          <w:sz w:val="28"/>
          <w:szCs w:val="28"/>
          <w:lang w:eastAsia="ru-RU"/>
        </w:rPr>
        <w:t xml:space="preserve">   201</w:t>
      </w:r>
      <w:r>
        <w:rPr>
          <w:rFonts w:eastAsia="Times New Roman"/>
          <w:sz w:val="28"/>
          <w:szCs w:val="28"/>
          <w:lang w:eastAsia="ru-RU"/>
        </w:rPr>
        <w:t>6</w:t>
      </w:r>
      <w:r w:rsidRPr="00FD5F28">
        <w:rPr>
          <w:rFonts w:eastAsia="Times New Roman"/>
          <w:sz w:val="28"/>
          <w:szCs w:val="28"/>
          <w:lang w:eastAsia="ru-RU"/>
        </w:rPr>
        <w:t xml:space="preserve"> г.</w:t>
      </w:r>
    </w:p>
    <w:p w:rsidR="00B605C6" w:rsidRPr="00FD5F28" w:rsidRDefault="00B605C6" w:rsidP="00B605C6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B605C6" w:rsidRPr="00FD5F28" w:rsidRDefault="00B605C6" w:rsidP="00B605C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5F28"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B605C6" w:rsidRPr="00CE0DAA" w:rsidRDefault="00B605C6" w:rsidP="00B605C6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ПРОГРАММЫ УЧЕБНОЙ ДИСЦИПЛИНЫ </w:t>
      </w:r>
      <w:r w:rsidRPr="00FD5F28">
        <w:rPr>
          <w:rFonts w:eastAsia="Times New Roman"/>
          <w:sz w:val="28"/>
          <w:szCs w:val="28"/>
          <w:lang w:eastAsia="ru-RU"/>
        </w:rPr>
        <w:t>ДОПОЛНИТЕЛЬНОГО ОБРАЗОВАНИЯ</w:t>
      </w:r>
    </w:p>
    <w:p w:rsidR="00B605C6" w:rsidRPr="00D30184" w:rsidRDefault="00B605C6" w:rsidP="00B605C6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младших</w:t>
      </w: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школьников</w:t>
      </w:r>
    </w:p>
    <w:p w:rsidR="00B605C6" w:rsidRPr="00D30184" w:rsidRDefault="00B605C6" w:rsidP="00B605C6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605C6" w:rsidRDefault="00B605C6" w:rsidP="00B605C6">
      <w:pPr>
        <w:tabs>
          <w:tab w:val="center" w:pos="4677"/>
          <w:tab w:val="right" w:pos="9355"/>
        </w:tabs>
        <w:rPr>
          <w:rFonts w:eastAsia="Times New Roman"/>
        </w:rPr>
      </w:pPr>
    </w:p>
    <w:p w:rsidR="00B605C6" w:rsidRDefault="00B605C6" w:rsidP="00B605C6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B605C6" w:rsidRPr="00FD5F28" w:rsidRDefault="00B605C6" w:rsidP="00B605C6">
      <w:pPr>
        <w:tabs>
          <w:tab w:val="center" w:pos="4677"/>
          <w:tab w:val="right" w:pos="9355"/>
        </w:tabs>
        <w:rPr>
          <w:rFonts w:eastAsia="Times New Roman"/>
        </w:rPr>
      </w:pPr>
      <w:r w:rsidRPr="00FD5F28">
        <w:rPr>
          <w:rFonts w:eastAsia="Times New Roman"/>
        </w:rPr>
        <w:t>Сайт</w:t>
      </w:r>
      <w:r w:rsidRPr="00396BDB">
        <w:rPr>
          <w:rStyle w:val="a8"/>
          <w:rFonts w:eastAsia="Times New Roman"/>
        </w:rPr>
        <w:t xml:space="preserve"> </w:t>
      </w:r>
      <w:hyperlink r:id="rId5" w:history="1">
        <w:r w:rsidRPr="00002138">
          <w:rPr>
            <w:rStyle w:val="a8"/>
            <w:rFonts w:eastAsia="Times New Roman"/>
            <w:lang w:val="en-US"/>
          </w:rPr>
          <w:t>www</w:t>
        </w:r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englisheasy</w:t>
        </w:r>
        <w:proofErr w:type="spellEnd"/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ru</w:t>
        </w:r>
        <w:proofErr w:type="spellEnd"/>
      </w:hyperlink>
      <w:r w:rsidRPr="00396BDB">
        <w:rPr>
          <w:rStyle w:val="a8"/>
          <w:rFonts w:eastAsia="Times New Roman"/>
        </w:rPr>
        <w:t xml:space="preserve"> </w:t>
      </w:r>
      <w:bookmarkStart w:id="0" w:name="_GoBack"/>
      <w:bookmarkEnd w:id="0"/>
    </w:p>
    <w:p w:rsidR="00B605C6" w:rsidRPr="00C842FA" w:rsidRDefault="00B605C6" w:rsidP="00B605C6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 xml:space="preserve">Телефон: </w:t>
      </w:r>
      <w:r w:rsidRPr="00C842FA">
        <w:rPr>
          <w:rFonts w:eastAsia="Times New Roman"/>
        </w:rPr>
        <w:t>8-915-252-01-12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96"/>
        <w:gridCol w:w="2258"/>
        <w:gridCol w:w="4491"/>
        <w:gridCol w:w="2998"/>
        <w:gridCol w:w="1769"/>
        <w:gridCol w:w="1476"/>
      </w:tblGrid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lastRenderedPageBreak/>
              <w:t>Занятие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</w:pPr>
            <w:r w:rsidRPr="00717D25">
              <w:t>Раздел</w:t>
            </w:r>
            <w:r w:rsidRPr="00717D25">
              <w:rPr>
                <w:lang w:val="en-US"/>
              </w:rPr>
              <w:t xml:space="preserve"> /</w:t>
            </w:r>
            <w:r w:rsidRPr="00717D25">
              <w:t>Урок</w:t>
            </w:r>
            <w:r w:rsidRPr="00717D25">
              <w:rPr>
                <w:lang w:val="en-US"/>
              </w:rPr>
              <w:t xml:space="preserve"> /</w:t>
            </w:r>
            <w:r w:rsidRPr="00717D25">
              <w:t>Тема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</w:pPr>
            <w:r w:rsidRPr="00717D25">
              <w:t>Лексика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</w:pPr>
            <w:r w:rsidRPr="00717D25">
              <w:t>Грамматика</w:t>
            </w:r>
            <w:r w:rsidRPr="00717D25">
              <w:rPr>
                <w:lang w:val="en-US"/>
              </w:rPr>
              <w:t xml:space="preserve">/ </w:t>
            </w:r>
            <w:r w:rsidRPr="00717D25">
              <w:t xml:space="preserve">фонетика 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proofErr w:type="spellStart"/>
            <w:r w:rsidRPr="00717D25">
              <w:t>Аудирование</w:t>
            </w:r>
            <w:proofErr w:type="spellEnd"/>
          </w:p>
          <w:p w:rsidR="00B70C72" w:rsidRPr="00717D25" w:rsidRDefault="00B70C72" w:rsidP="00F30BD4">
            <w:pPr>
              <w:jc w:val="both"/>
            </w:pPr>
            <w:r w:rsidRPr="00717D25">
              <w:t>ТСО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>Говорение</w:t>
            </w:r>
            <w:r w:rsidRPr="00717D25">
              <w:rPr>
                <w:lang w:val="en-US"/>
              </w:rPr>
              <w:t xml:space="preserve">/ </w:t>
            </w:r>
            <w:r w:rsidRPr="00717D25">
              <w:t xml:space="preserve">чтение 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Письмо</w:t>
            </w:r>
            <w:r w:rsidRPr="00717D25">
              <w:rPr>
                <w:lang w:val="en-US"/>
              </w:rPr>
              <w:t>/</w:t>
            </w:r>
          </w:p>
          <w:p w:rsidR="00B70C72" w:rsidRPr="00717D25" w:rsidRDefault="00B70C72" w:rsidP="00F30BD4">
            <w:pPr>
              <w:jc w:val="both"/>
            </w:pPr>
            <w:r w:rsidRPr="00717D25">
              <w:t>Д</w:t>
            </w:r>
            <w:r w:rsidRPr="00717D25">
              <w:rPr>
                <w:lang w:val="en-US"/>
              </w:rPr>
              <w:t>/</w:t>
            </w:r>
            <w:r w:rsidRPr="00717D25">
              <w:t>З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Hello, girls and boys!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Zoo: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Elephant (Trumpet), monkey (Chatter), Kangaroo (Karla), penguin (Patty), tiger (Tag), keeper (Sally).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Band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 (flashcards)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Welcome to…, Hello, I’m…, Hi, I’m…, What’s your </w:t>
            </w:r>
            <w:proofErr w:type="gramStart"/>
            <w:r w:rsidRPr="00717D25">
              <w:rPr>
                <w:lang w:val="en-US"/>
              </w:rPr>
              <w:t>name?,</w:t>
            </w:r>
            <w:proofErr w:type="gramEnd"/>
            <w:r w:rsidRPr="00717D25">
              <w:rPr>
                <w:lang w:val="en-US"/>
              </w:rPr>
              <w:t xml:space="preserve"> Hello, my name’s…, How are you?, I’m fine, thank you., Goodbye, class!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Goodbye, (name)!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Hello, I’m…, Hi, I’m…, What’s your name?, Hello, my name’s…, How are you?, I’m fine, thank you.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02, 03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Песня</w:t>
            </w:r>
            <w:r w:rsidRPr="00717D25">
              <w:rPr>
                <w:lang w:val="en-US"/>
              </w:rPr>
              <w:t xml:space="preserve"> “Hello, girls and boys!”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>Приветствие, знакомство</w:t>
            </w:r>
          </w:p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</w:t>
            </w:r>
            <w:r w:rsidRPr="00717D25">
              <w:t xml:space="preserve"> р. 4-5 </w:t>
            </w:r>
          </w:p>
          <w:p w:rsidR="00B70C72" w:rsidRPr="00717D25" w:rsidRDefault="00B70C72" w:rsidP="00F30BD4">
            <w:pPr>
              <w:jc w:val="both"/>
            </w:pPr>
            <w:r w:rsidRPr="00717D25">
              <w:t>Игра «</w:t>
            </w:r>
            <w:r w:rsidRPr="00717D25">
              <w:rPr>
                <w:lang w:val="en-US"/>
              </w:rPr>
              <w:t>What</w:t>
            </w:r>
            <w:r w:rsidRPr="00717D25">
              <w:t>’</w:t>
            </w:r>
            <w:r w:rsidRPr="00717D25">
              <w:rPr>
                <w:lang w:val="en-US"/>
              </w:rPr>
              <w:t>s</w:t>
            </w:r>
            <w:r w:rsidRPr="00717D25">
              <w:t xml:space="preserve"> </w:t>
            </w:r>
            <w:r w:rsidRPr="00717D25">
              <w:rPr>
                <w:lang w:val="en-US"/>
              </w:rPr>
              <w:t>her</w:t>
            </w:r>
            <w:r w:rsidRPr="00717D25">
              <w:t xml:space="preserve"> </w:t>
            </w:r>
            <w:r w:rsidRPr="00717D25">
              <w:rPr>
                <w:lang w:val="en-US"/>
              </w:rPr>
              <w:t>name</w:t>
            </w:r>
            <w:r w:rsidRPr="00717D25">
              <w:t>?»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</w:pPr>
            <w:r w:rsidRPr="00717D25">
              <w:t>Выучить</w:t>
            </w:r>
            <w:r w:rsidRPr="00717D25">
              <w:rPr>
                <w:lang w:val="en-US"/>
              </w:rPr>
              <w:t xml:space="preserve"> </w:t>
            </w:r>
            <w:r w:rsidRPr="00717D25">
              <w:t>песню</w:t>
            </w:r>
            <w:r w:rsidRPr="00717D25">
              <w:rPr>
                <w:lang w:val="en-US"/>
              </w:rPr>
              <w:t xml:space="preserve"> </w:t>
            </w:r>
            <w:proofErr w:type="spellStart"/>
            <w:r w:rsidRPr="00717D25">
              <w:t>стр</w:t>
            </w:r>
            <w:proofErr w:type="spellEnd"/>
            <w:r w:rsidRPr="00717D25">
              <w:rPr>
                <w:lang w:val="en-US"/>
              </w:rPr>
              <w:t xml:space="preserve">. </w:t>
            </w:r>
            <w:r w:rsidRPr="00717D25">
              <w:t>5.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2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717D25">
              <w:rPr>
                <w:lang w:val="en-US"/>
              </w:rPr>
              <w:t>Cycle 1</w:t>
            </w:r>
          </w:p>
          <w:p w:rsidR="00B70C72" w:rsidRPr="00717D25" w:rsidRDefault="00B70C72" w:rsidP="00F30BD4">
            <w:pPr>
              <w:shd w:val="clear" w:color="auto" w:fill="FFFFFF"/>
              <w:ind w:left="5"/>
              <w:rPr>
                <w:iCs/>
                <w:lang w:val="en-US"/>
              </w:rPr>
            </w:pPr>
            <w:r w:rsidRPr="00717D25">
              <w:rPr>
                <w:bCs/>
                <w:spacing w:val="-3"/>
                <w:lang w:val="en-US"/>
              </w:rPr>
              <w:t>Our great friends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He’s from Africa.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lastRenderedPageBreak/>
              <w:t>Africa, airport, aunt, uncle, cousin, holiday,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Cs/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>England, Ukraine, Argentina, flag, France,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iCs/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Greece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6"/>
                <w:lang w:val="en-US"/>
              </w:rPr>
              <w:lastRenderedPageBreak/>
              <w:t>be.- affirmative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03-04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05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«Listen and stick»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06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“Let’s dance!”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6-7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4</w:t>
            </w:r>
            <w:r w:rsidRPr="00717D25">
              <w:rPr>
                <w:lang w:val="en-US"/>
              </w:rPr>
              <w:t>-5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Are</w:t>
            </w:r>
            <w:r w:rsidRPr="00717D25">
              <w:t xml:space="preserve"> </w:t>
            </w:r>
            <w:r w:rsidRPr="00717D25">
              <w:rPr>
                <w:lang w:val="en-US"/>
              </w:rPr>
              <w:t>you</w:t>
            </w:r>
            <w:r w:rsidRPr="00717D25">
              <w:t xml:space="preserve"> </w:t>
            </w:r>
            <w:r w:rsidRPr="00717D25">
              <w:rPr>
                <w:lang w:val="en-US"/>
              </w:rPr>
              <w:t>on</w:t>
            </w:r>
            <w:r w:rsidRPr="00717D25">
              <w:t xml:space="preserve"> </w:t>
            </w:r>
            <w:r w:rsidRPr="00717D25">
              <w:rPr>
                <w:lang w:val="en-US"/>
              </w:rPr>
              <w:t>holiday?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5"/>
              <w:rPr>
                <w:lang w:val="en-US"/>
              </w:rPr>
            </w:pPr>
            <w:r w:rsidRPr="00717D25">
              <w:rPr>
                <w:iCs/>
                <w:spacing w:val="-3"/>
                <w:lang w:val="en-US"/>
              </w:rPr>
              <w:t xml:space="preserve">shy, England, spaghetti, </w:t>
            </w:r>
            <w:proofErr w:type="spellStart"/>
            <w:r w:rsidRPr="00717D25">
              <w:rPr>
                <w:iCs/>
                <w:spacing w:val="-3"/>
                <w:lang w:val="en-US"/>
              </w:rPr>
              <w:t>cheese,</w:t>
            </w:r>
            <w:r w:rsidRPr="00717D25">
              <w:rPr>
                <w:iCs/>
                <w:spacing w:val="-2"/>
                <w:lang w:val="en-US"/>
              </w:rPr>
              <w:t>ice</w:t>
            </w:r>
            <w:proofErr w:type="spellEnd"/>
            <w:r w:rsidRPr="00717D25">
              <w:rPr>
                <w:iCs/>
                <w:spacing w:val="-2"/>
                <w:lang w:val="en-US"/>
              </w:rPr>
              <w:t xml:space="preserve"> cream, dinner, Turkey, Australia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/>
              <w:ind w:left="10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 xml:space="preserve">be: </w:t>
            </w:r>
            <w:r w:rsidRPr="00717D25">
              <w:rPr>
                <w:spacing w:val="-1"/>
                <w:lang w:val="en-US"/>
              </w:rPr>
              <w:t>negative; questions and short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answers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07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8-9 парная или групповая работа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ex. 2, 4, p. 9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</w:t>
            </w:r>
            <w:r w:rsidRPr="00717D25">
              <w:rPr>
                <w:lang w:val="en-US"/>
              </w:rPr>
              <w:t>6-7.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I’ve got a camera.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 xml:space="preserve">map, shorts, sunglasses, shirt, swimsuit, smile </w:t>
            </w:r>
            <w:r w:rsidRPr="00717D25">
              <w:rPr>
                <w:lang w:val="en-US"/>
              </w:rPr>
              <w:t>(flashcards).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iCs/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 xml:space="preserve">have got: </w:t>
            </w:r>
            <w:r w:rsidRPr="00717D25">
              <w:rPr>
                <w:spacing w:val="-2"/>
                <w:lang w:val="en-US"/>
              </w:rPr>
              <w:t>affirmative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08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09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“Lucky girls and boys”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 p.10-11</w:t>
            </w:r>
            <w:r w:rsidRPr="00717D25">
              <w:t>.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</w:t>
            </w:r>
            <w:r w:rsidRPr="00717D25">
              <w:t>.10-11</w:t>
            </w:r>
            <w:r w:rsidRPr="00717D25">
              <w:rPr>
                <w:lang w:val="en-US"/>
              </w:rPr>
              <w:t xml:space="preserve">,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</w:t>
            </w:r>
            <w:r w:rsidRPr="00717D25">
              <w:rPr>
                <w:lang w:val="en-US"/>
              </w:rPr>
              <w:t>8-9.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Have you got your passports?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passport, ticket, plane, money, suitcase, taxi</w:t>
            </w:r>
            <w:r w:rsidRPr="00717D25">
              <w:rPr>
                <w:lang w:val="en-US"/>
              </w:rPr>
              <w:t xml:space="preserve"> (flashcards).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Cs/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 xml:space="preserve">have got: </w:t>
            </w:r>
            <w:r w:rsidRPr="00717D25">
              <w:rPr>
                <w:spacing w:val="-2"/>
                <w:lang w:val="en-US"/>
              </w:rPr>
              <w:t>negative; questions and short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answers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10-11. Listen and match.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p.12-13.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p.12-13,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p.10-11.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 Snowy.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spellStart"/>
            <w:r w:rsidRPr="00717D25">
              <w:rPr>
                <w:iCs/>
                <w:spacing w:val="-4"/>
                <w:lang w:val="en-US"/>
              </w:rPr>
              <w:t>Maths</w:t>
            </w:r>
            <w:proofErr w:type="spellEnd"/>
            <w:r w:rsidRPr="00717D25">
              <w:rPr>
                <w:iCs/>
                <w:spacing w:val="-4"/>
                <w:lang w:val="en-US"/>
              </w:rPr>
              <w:t xml:space="preserve">, English, History, Art, dinosaur, PE; days </w:t>
            </w:r>
            <w:r w:rsidRPr="00717D25">
              <w:rPr>
                <w:iCs/>
                <w:lang w:val="en-US"/>
              </w:rPr>
              <w:t>of the week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 (flashcards).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14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be, have got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12.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 PB p.14-15.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1.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</w:t>
            </w:r>
            <w:r w:rsidRPr="00717D25">
              <w:t xml:space="preserve"> </w:t>
            </w:r>
            <w:r w:rsidRPr="00717D25">
              <w:rPr>
                <w:lang w:val="en-US"/>
              </w:rPr>
              <w:t>ex</w:t>
            </w:r>
            <w:r w:rsidRPr="00717D25">
              <w:t xml:space="preserve">. </w:t>
            </w:r>
            <w:r w:rsidRPr="00717D25">
              <w:rPr>
                <w:lang w:val="en-US"/>
              </w:rPr>
              <w:t>2, p</w:t>
            </w:r>
            <w:r w:rsidRPr="00717D25">
              <w:t xml:space="preserve">.15. </w:t>
            </w:r>
          </w:p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AB p.12-13.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The</w:t>
            </w:r>
            <w:r w:rsidRPr="00717D25">
              <w:t xml:space="preserve"> </w:t>
            </w:r>
            <w:r w:rsidRPr="00717D25">
              <w:rPr>
                <w:lang w:val="en-US"/>
              </w:rPr>
              <w:t>Fly</w:t>
            </w:r>
            <w:r w:rsidRPr="00717D25">
              <w:t xml:space="preserve"> </w:t>
            </w:r>
            <w:r w:rsidRPr="00717D25">
              <w:rPr>
                <w:lang w:val="en-US"/>
              </w:rPr>
              <w:t>High Review1.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13-14.  Listen and circle.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p.16-17.</w:t>
            </w:r>
          </w:p>
          <w:p w:rsidR="00B70C72" w:rsidRPr="00717D25" w:rsidRDefault="00B70C72" w:rsidP="00F30BD4">
            <w:pPr>
              <w:jc w:val="both"/>
            </w:pPr>
            <w:r w:rsidRPr="00717D25">
              <w:t xml:space="preserve"> 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p.16-17.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Project. Draw and make a holiday chart. Then write.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lastRenderedPageBreak/>
              <w:t>8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A day at school.</w:t>
            </w:r>
          </w:p>
        </w:tc>
        <w:tc>
          <w:tcPr>
            <w:tcW w:w="2258" w:type="dxa"/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Britain, pupil, school uniform, gym, gymnastics,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canteen, cook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be; have got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15.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p.96: Talk about your school day.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p.96:  Write about your school day.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9</w:t>
            </w:r>
          </w:p>
        </w:tc>
        <w:tc>
          <w:tcPr>
            <w:tcW w:w="14288" w:type="dxa"/>
            <w:gridSpan w:val="6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Progress Review 1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 xml:space="preserve"> 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10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bCs/>
                <w:spacing w:val="-3"/>
                <w:lang w:val="en-US"/>
              </w:rPr>
            </w:pPr>
            <w:r w:rsidRPr="00717D25">
              <w:rPr>
                <w:lang w:val="en-US"/>
              </w:rPr>
              <w:t>Cycle 2</w:t>
            </w:r>
            <w:r w:rsidRPr="00717D25">
              <w:rPr>
                <w:bCs/>
                <w:spacing w:val="-3"/>
                <w:lang w:val="en-US"/>
              </w:rPr>
              <w:t xml:space="preserve"> Our wonderful year.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Postman comes at seven.</w:t>
            </w:r>
          </w:p>
        </w:tc>
        <w:tc>
          <w:tcPr>
            <w:tcW w:w="2258" w:type="dxa"/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66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>postman, morning, letter, postcard, parcel,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>afternoon, evening, watch TV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3"/>
              <w:ind w:left="10"/>
              <w:rPr>
                <w:iCs/>
                <w:lang w:val="en-US"/>
              </w:rPr>
            </w:pPr>
            <w:r w:rsidRPr="00717D25">
              <w:rPr>
                <w:spacing w:val="-2"/>
                <w:lang w:val="en-US"/>
              </w:rPr>
              <w:t>Present simple: affirmative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16-17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18 Sing along with The Fly High Band!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Песня</w:t>
            </w:r>
            <w:r w:rsidRPr="00717D25">
              <w:rPr>
                <w:lang w:val="en-US"/>
              </w:rPr>
              <w:t xml:space="preserve"> “Lucky Ziggy”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“Say the time! Mime what you do at that time of day” </w:t>
            </w:r>
            <w:r w:rsidRPr="00717D25">
              <w:t>Проверка</w:t>
            </w:r>
            <w:r w:rsidRPr="00717D25">
              <w:rPr>
                <w:lang w:val="en-US"/>
              </w:rPr>
              <w:t xml:space="preserve"> </w:t>
            </w:r>
            <w:proofErr w:type="gramStart"/>
            <w:r w:rsidRPr="00717D25">
              <w:t>д</w:t>
            </w:r>
            <w:r w:rsidRPr="00717D25">
              <w:rPr>
                <w:lang w:val="en-US"/>
              </w:rPr>
              <w:t>.</w:t>
            </w:r>
            <w:r w:rsidRPr="00717D25">
              <w:t>з</w:t>
            </w:r>
            <w:r w:rsidRPr="00717D25">
              <w:rPr>
                <w:lang w:val="en-US"/>
              </w:rPr>
              <w:t>.”My</w:t>
            </w:r>
            <w:proofErr w:type="gramEnd"/>
            <w:r w:rsidRPr="00717D25">
              <w:rPr>
                <w:lang w:val="en-US"/>
              </w:rPr>
              <w:t xml:space="preserve"> School Day”.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18-19.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p.19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p.16-17.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11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Do they play basketball?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>photo album, weekend, ski, year, mountain,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19"/>
              <w:rPr>
                <w:iCs/>
                <w:lang w:val="en-US"/>
              </w:rPr>
            </w:pPr>
            <w:r w:rsidRPr="00717D25">
              <w:rPr>
                <w:iCs/>
                <w:spacing w:val="1"/>
                <w:lang w:val="en-US"/>
              </w:rPr>
              <w:t>winter, summer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/>
              <w:rPr>
                <w:iCs/>
                <w:lang w:val="en-US"/>
              </w:rPr>
            </w:pPr>
            <w:r w:rsidRPr="00717D25">
              <w:rPr>
                <w:spacing w:val="-3"/>
                <w:lang w:val="en-US"/>
              </w:rPr>
              <w:t xml:space="preserve">Present simple: negative; questions and </w:t>
            </w:r>
            <w:r w:rsidRPr="00717D25">
              <w:rPr>
                <w:spacing w:val="2"/>
                <w:lang w:val="en-US"/>
              </w:rPr>
              <w:t xml:space="preserve">short answers </w:t>
            </w:r>
            <w:r w:rsidRPr="00717D25">
              <w:rPr>
                <w:iCs/>
                <w:spacing w:val="2"/>
                <w:lang w:val="en-US"/>
              </w:rPr>
              <w:t xml:space="preserve">(I/you/we/they/ </w:t>
            </w:r>
            <w:r w:rsidRPr="00717D25">
              <w:rPr>
                <w:spacing w:val="-3"/>
                <w:lang w:val="en-US"/>
              </w:rPr>
              <w:t xml:space="preserve">Present simple: negative; questions and </w:t>
            </w:r>
            <w:r w:rsidRPr="00717D25">
              <w:rPr>
                <w:lang w:val="en-US"/>
              </w:rPr>
              <w:t xml:space="preserve">short answers </w:t>
            </w:r>
            <w:r w:rsidRPr="00717D25">
              <w:rPr>
                <w:iCs/>
                <w:lang w:val="en-US"/>
              </w:rPr>
              <w:t xml:space="preserve">(he/she/it/ </w:t>
            </w:r>
            <w:r w:rsidRPr="00717D25">
              <w:rPr>
                <w:spacing w:val="-1"/>
                <w:lang w:val="en-US"/>
              </w:rPr>
              <w:t xml:space="preserve">Present simple and adverbs of </w:t>
            </w:r>
            <w:r w:rsidRPr="00717D25">
              <w:rPr>
                <w:spacing w:val="-2"/>
                <w:lang w:val="en-US"/>
              </w:rPr>
              <w:t xml:space="preserve">frequency </w:t>
            </w:r>
            <w:r w:rsidRPr="00717D25">
              <w:rPr>
                <w:spacing w:val="-3"/>
                <w:lang w:val="en-US"/>
              </w:rPr>
              <w:t>Present simple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Always, sometimes, never, in the morning, on Saturday, every day.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Class CD1 Track 19 Listen and read.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“Say the word I mime or start spelling the word!” </w:t>
            </w: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.16-17.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p.20-21.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“Guess the activity!”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p.20-21.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Write with Carla “My Holiday”.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</w:t>
            </w:r>
            <w:r w:rsidRPr="00717D25">
              <w:t>.</w:t>
            </w:r>
            <w:r w:rsidRPr="00717D25">
              <w:rPr>
                <w:lang w:val="en-US"/>
              </w:rPr>
              <w:t>18-19.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She doesn’t like meat.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14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meat, excited, panda, China, leaf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20.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Vocabulary.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21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“Pandora likes the Zoo”.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p.22-23.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Acting out the story “She doesn’t like meat.”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p.22-23, ex.2, p.23 doesn’t.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20-21.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13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They always wake up early.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4"/>
              <w:ind w:left="24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wake up, early, show, bird, late, want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21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“Pandora likes the Zoo”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22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Vocabulary.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23 Listen and match. Then write.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.20-21.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p.24-25.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Circle. 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“Who always eats fish?”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</w:t>
            </w:r>
            <w:r w:rsidRPr="00717D25">
              <w:t>.</w:t>
            </w:r>
            <w:r w:rsidRPr="00717D25">
              <w:rPr>
                <w:lang w:val="en-US"/>
              </w:rPr>
              <w:t>24-25.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</w:t>
            </w:r>
            <w:r w:rsidRPr="00717D25">
              <w:t>.</w:t>
            </w:r>
            <w:r w:rsidRPr="00717D25">
              <w:rPr>
                <w:lang w:val="en-US"/>
              </w:rPr>
              <w:t>22-23.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 The months of the year.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0"/>
              <w:rPr>
                <w:lang w:val="en-US"/>
              </w:rPr>
            </w:pPr>
            <w:r w:rsidRPr="00717D25">
              <w:rPr>
                <w:lang w:val="en-US"/>
              </w:rPr>
              <w:t xml:space="preserve">Seasons: </w:t>
            </w:r>
            <w:r w:rsidRPr="00717D25">
              <w:rPr>
                <w:iCs/>
                <w:lang w:val="en-US"/>
              </w:rPr>
              <w:t xml:space="preserve">spring, summer, autumn, winter </w:t>
            </w:r>
            <w:r w:rsidRPr="00717D25">
              <w:rPr>
                <w:spacing w:val="-2"/>
                <w:lang w:val="en-US"/>
              </w:rPr>
              <w:t xml:space="preserve">Months: </w:t>
            </w:r>
            <w:r w:rsidRPr="00717D25">
              <w:rPr>
                <w:iCs/>
                <w:spacing w:val="-2"/>
                <w:lang w:val="en-US"/>
              </w:rPr>
              <w:t xml:space="preserve">January, February, March, April, </w:t>
            </w:r>
            <w:r w:rsidRPr="00717D25">
              <w:rPr>
                <w:iCs/>
                <w:spacing w:val="-4"/>
                <w:lang w:val="en-US"/>
              </w:rPr>
              <w:t xml:space="preserve">May, June, July, August, September, October, </w:t>
            </w:r>
            <w:r w:rsidRPr="00717D25">
              <w:rPr>
                <w:iCs/>
                <w:lang w:val="en-US"/>
              </w:rPr>
              <w:t xml:space="preserve">November, December </w:t>
            </w:r>
            <w:r w:rsidRPr="00717D25">
              <w:rPr>
                <w:lang w:val="en-US"/>
              </w:rPr>
              <w:t xml:space="preserve">Weather: </w:t>
            </w:r>
            <w:r w:rsidRPr="00717D25">
              <w:rPr>
                <w:iCs/>
                <w:lang w:val="en-US"/>
              </w:rPr>
              <w:t>sun, rain, snow, wind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</w:t>
            </w:r>
            <w:proofErr w:type="gramStart"/>
            <w:r w:rsidRPr="00717D25">
              <w:rPr>
                <w:lang w:val="en-US"/>
              </w:rPr>
              <w:t>24  Vocabulary</w:t>
            </w:r>
            <w:proofErr w:type="gramEnd"/>
            <w:r w:rsidRPr="00717D25">
              <w:rPr>
                <w:lang w:val="en-US"/>
              </w:rPr>
              <w:t>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.22-23.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</w:t>
            </w:r>
            <w:r w:rsidRPr="00717D25">
              <w:t>.</w:t>
            </w:r>
            <w:r w:rsidRPr="00717D25">
              <w:rPr>
                <w:lang w:val="en-US"/>
              </w:rPr>
              <w:t>26-27.</w:t>
            </w: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p.26-27.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Ex.2, p.27 Write with Carla “My </w:t>
            </w:r>
            <w:proofErr w:type="spellStart"/>
            <w:r w:rsidRPr="00717D25">
              <w:rPr>
                <w:lang w:val="en-US"/>
              </w:rPr>
              <w:t>Favourite</w:t>
            </w:r>
            <w:proofErr w:type="spellEnd"/>
            <w:r w:rsidRPr="00717D25">
              <w:rPr>
                <w:lang w:val="en-US"/>
              </w:rPr>
              <w:t xml:space="preserve"> Season”. AB p</w:t>
            </w:r>
            <w:r w:rsidRPr="00717D25">
              <w:t>.</w:t>
            </w:r>
            <w:r w:rsidRPr="00717D25">
              <w:rPr>
                <w:lang w:val="en-US"/>
              </w:rPr>
              <w:t>24-25.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2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29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Review2.</w:t>
            </w:r>
          </w:p>
        </w:tc>
        <w:tc>
          <w:tcPr>
            <w:tcW w:w="2258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25 Vocabulary. Listen and match.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26 My Picture Dictionary. </w:t>
            </w:r>
          </w:p>
        </w:tc>
        <w:tc>
          <w:tcPr>
            <w:tcW w:w="1769" w:type="dxa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.24-25.</w:t>
            </w:r>
          </w:p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</w:t>
            </w:r>
            <w:r w:rsidRPr="00717D25">
              <w:rPr>
                <w:lang w:val="en-US"/>
              </w:rPr>
              <w:t>28-29</w:t>
            </w:r>
            <w:r w:rsidRPr="00717D25">
              <w:t>.</w:t>
            </w:r>
          </w:p>
          <w:p w:rsidR="00B70C72" w:rsidRPr="00717D25" w:rsidRDefault="00B70C72" w:rsidP="00F30BD4">
            <w:pPr>
              <w:jc w:val="both"/>
            </w:pPr>
          </w:p>
        </w:tc>
        <w:tc>
          <w:tcPr>
            <w:tcW w:w="1476" w:type="dxa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28-29.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Project: A Poster. Compare and help each other.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16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Special days in Britain.</w:t>
            </w:r>
          </w:p>
        </w:tc>
        <w:tc>
          <w:tcPr>
            <w:tcW w:w="2258" w:type="dxa"/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1"/>
              <w:ind w:left="5"/>
              <w:rPr>
                <w:lang w:val="en-US"/>
              </w:rPr>
            </w:pPr>
            <w:r w:rsidRPr="00717D25">
              <w:rPr>
                <w:iCs/>
                <w:spacing w:val="-7"/>
                <w:lang w:val="en-US"/>
              </w:rPr>
              <w:t xml:space="preserve">Mother's Day, give, Harvest Festival, Halloween, </w:t>
            </w:r>
            <w:r w:rsidRPr="00717D25">
              <w:rPr>
                <w:spacing w:val="-7"/>
                <w:lang w:val="en-US"/>
              </w:rPr>
              <w:t>Present simple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spider, lantern, pumpkin, Bonfire Night, bonfire,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717D25">
              <w:rPr>
                <w:iCs/>
                <w:spacing w:val="-7"/>
                <w:lang w:val="en-US"/>
              </w:rPr>
              <w:t>fireworks, New Year, Father's Day, Christmas</w:t>
            </w:r>
          </w:p>
        </w:tc>
        <w:tc>
          <w:tcPr>
            <w:tcW w:w="0" w:type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>Present simple</w:t>
            </w:r>
          </w:p>
        </w:tc>
        <w:tc>
          <w:tcPr>
            <w:tcW w:w="0" w:type="auto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27 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p.97.</w:t>
            </w:r>
          </w:p>
        </w:tc>
        <w:tc>
          <w:tcPr>
            <w:tcW w:w="147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PB p. 97. Ex.2, p.97 Write about special days in your country. </w:t>
            </w:r>
            <w:proofErr w:type="spellStart"/>
            <w:r w:rsidRPr="00717D25">
              <w:rPr>
                <w:lang w:val="en-US"/>
              </w:rPr>
              <w:t>ompare</w:t>
            </w:r>
            <w:proofErr w:type="spellEnd"/>
            <w:r w:rsidRPr="00717D25">
              <w:rPr>
                <w:lang w:val="en-US"/>
              </w:rPr>
              <w:t xml:space="preserve"> and help each other.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</w:t>
            </w:r>
            <w:r w:rsidRPr="00717D25">
              <w:t>.</w:t>
            </w:r>
            <w:r w:rsidRPr="00717D25">
              <w:rPr>
                <w:lang w:val="en-US"/>
              </w:rPr>
              <w:t>26-27.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17</w:t>
            </w:r>
          </w:p>
        </w:tc>
        <w:tc>
          <w:tcPr>
            <w:tcW w:w="14288" w:type="dxa"/>
            <w:gridSpan w:val="6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Progress Review 2.</w:t>
            </w:r>
          </w:p>
        </w:tc>
      </w:tr>
      <w:tr w:rsidR="00B70C72" w:rsidRPr="00717D25" w:rsidTr="00F30BD4">
        <w:tc>
          <w:tcPr>
            <w:tcW w:w="0" w:type="auto"/>
          </w:tcPr>
          <w:p w:rsidR="00B70C72" w:rsidRPr="00717D25" w:rsidRDefault="00B70C72" w:rsidP="00F30BD4">
            <w:pPr>
              <w:jc w:val="center"/>
            </w:pPr>
            <w:r>
              <w:t>18</w:t>
            </w:r>
          </w:p>
        </w:tc>
        <w:tc>
          <w:tcPr>
            <w:tcW w:w="129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Fun Time 1</w:t>
            </w:r>
          </w:p>
        </w:tc>
        <w:tc>
          <w:tcPr>
            <w:tcW w:w="2258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3"/>
              <w:ind w:left="10"/>
              <w:rPr>
                <w:iCs/>
                <w:lang w:val="en-US"/>
              </w:rPr>
            </w:pPr>
            <w:r w:rsidRPr="00717D25">
              <w:rPr>
                <w:lang w:val="en-US"/>
              </w:rPr>
              <w:t xml:space="preserve">Phonics: </w:t>
            </w:r>
            <w:r w:rsidRPr="00717D25">
              <w:rPr>
                <w:iCs/>
                <w:lang w:val="en-US"/>
              </w:rPr>
              <w:t>k, g, j, x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28 Listen and point. Then repeat.</w:t>
            </w:r>
          </w:p>
        </w:tc>
        <w:tc>
          <w:tcPr>
            <w:tcW w:w="1769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p.30-31.</w:t>
            </w:r>
          </w:p>
        </w:tc>
        <w:tc>
          <w:tcPr>
            <w:tcW w:w="1476" w:type="dxa"/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p.30-31.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</w:t>
            </w:r>
            <w:r w:rsidRPr="00717D25">
              <w:t>.</w:t>
            </w:r>
            <w:r w:rsidRPr="00717D25">
              <w:rPr>
                <w:lang w:val="en-US"/>
              </w:rPr>
              <w:t>28-29.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19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Test 1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shd w:val="clear" w:color="auto" w:fill="FFFFFF"/>
              <w:ind w:left="5"/>
              <w:rPr>
                <w:iCs/>
                <w:lang w:val="en-US"/>
              </w:rPr>
            </w:pPr>
            <w:r w:rsidRPr="00717D25">
              <w:rPr>
                <w:lang w:val="en-US"/>
              </w:rPr>
              <w:t xml:space="preserve">Cycle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17D25">
                <w:rPr>
                  <w:lang w:val="en-US"/>
                </w:rPr>
                <w:t>3</w:t>
              </w:r>
              <w:r w:rsidRPr="00717D25">
                <w:rPr>
                  <w:bCs/>
                  <w:spacing w:val="-3"/>
                  <w:lang w:val="en-US"/>
                </w:rPr>
                <w:t xml:space="preserve"> A</w:t>
              </w:r>
            </w:smartTag>
            <w:r w:rsidRPr="00717D25">
              <w:rPr>
                <w:bCs/>
                <w:spacing w:val="-3"/>
                <w:lang w:val="en-US"/>
              </w:rPr>
              <w:t xml:space="preserve"> fantastic adventure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I’m cooking.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lastRenderedPageBreak/>
              <w:t>cook, learn, talk, bored, home, doorbell, ring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/>
              <w:ind w:left="10"/>
              <w:rPr>
                <w:iCs/>
                <w:lang w:val="en-US"/>
              </w:rPr>
            </w:pPr>
            <w:r w:rsidRPr="00717D25">
              <w:rPr>
                <w:spacing w:val="-2"/>
                <w:lang w:val="en-US"/>
              </w:rPr>
              <w:t>Present continuous: affirmative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29.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Vocabulary. Listen and repeat. Class CD1 Tracks 30. Listen and stick. Then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31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“Fun in the kitchen”.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lastRenderedPageBreak/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.28-29. </w:t>
            </w:r>
            <w:r w:rsidRPr="00717D25">
              <w:rPr>
                <w:lang w:val="en-US"/>
              </w:rPr>
              <w:t>PB p.32-33.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Acting out the story “I’m cooking.”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Match. Learn with Tag. I’m cooking. They are cooking.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p. 32-33.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Ex. 2-3, p.33.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AB p. 30-31.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You aren’t helping.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 xml:space="preserve">make, wash, dish, floor, strawberry, taste </w:t>
            </w:r>
            <w:r w:rsidRPr="00717D25">
              <w:rPr>
                <w:lang w:val="en-US"/>
              </w:rPr>
              <w:t>go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Cs/>
                <w:lang w:val="en-US"/>
              </w:rPr>
            </w:pPr>
            <w:r w:rsidRPr="00717D25">
              <w:rPr>
                <w:spacing w:val="-3"/>
                <w:lang w:val="en-US"/>
              </w:rPr>
              <w:t>Present continuous: negative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31. Sing along with The Fly High Band and act out.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“Fun in the kitchen”.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32. Vocabulary. Listen and repeat.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30-31.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Acting out the story “You aren’t helping.”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p.34-35.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Circle. Learn with Tag.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I’m not sleeping.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p.35.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Ex.2, p.35. Write with Carla. Me and my Friend.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32-33.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center"/>
            </w:pPr>
            <w:r>
              <w:t>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Are you going to town?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63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shopping, library, cinema, supermarket, buy, rope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Cs/>
                <w:lang w:val="en-US"/>
              </w:rPr>
            </w:pPr>
            <w:r w:rsidRPr="00717D25">
              <w:rPr>
                <w:spacing w:val="-3"/>
                <w:lang w:val="en-US"/>
              </w:rPr>
              <w:t>Present continuous: questions and short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iCs/>
                <w:lang w:val="en-US"/>
              </w:rPr>
            </w:pPr>
            <w:r w:rsidRPr="00717D25">
              <w:rPr>
                <w:spacing w:val="-1"/>
                <w:lang w:val="en-US"/>
              </w:rPr>
              <w:t>answers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33 Vocabulary. Listen and repeat. Class CD1 Track 34 Sing along with The Fly High Band and act out.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“Where are you going to?”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32-33.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36-37. Acting out the story “Are you going to town?” Learn with Tag.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36-37.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Ex.2, p.37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34-35.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Wait here. Don’t move.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wait, move, chase, stop, thief, brave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Imperatives: Let's, Don't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35. 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CD1 Track 36. Ex.2, p.39 Listen and tick. 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34-35. </w:t>
            </w:r>
            <w:r w:rsidRPr="00717D25">
              <w:rPr>
                <w:lang w:val="en-US"/>
              </w:rPr>
              <w:t>PB p. 38-39. Acting out the story “Wait here. Don’t move.”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 Let’s run. Don’t run. Circle.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Anagrams. Vocabulary.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38-39.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p.36-37.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bear fight.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fight, go for a walk, swing, saucepan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>Present continuous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 37.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“Let’s eat a cake.”</w:t>
            </w:r>
          </w:p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: </w:t>
            </w:r>
            <w:r w:rsidRPr="00717D25">
              <w:rPr>
                <w:lang w:val="en-US"/>
              </w:rPr>
              <w:t>p</w:t>
            </w:r>
            <w:r w:rsidRPr="00717D25">
              <w:t>. 36-37.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40-41.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40-41.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p.38-39. Write with Carla. “This is a picture of my family.”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3 (from Active Teach Resources Section).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Review 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spacing w:val="-1"/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spacing w:val="-3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CD1 Tracks 38-39.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42-43.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Project: Make a Class map. My Picture Dictionary – PB p. 108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Read with Trumpet: A British town </w:t>
            </w:r>
            <w:proofErr w:type="spellStart"/>
            <w:r w:rsidRPr="00717D25">
              <w:rPr>
                <w:lang w:val="en-US"/>
              </w:rPr>
              <w:t>centre</w:t>
            </w:r>
            <w:proofErr w:type="spellEnd"/>
            <w:r w:rsidRPr="00717D25">
              <w:rPr>
                <w:lang w:val="en-US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/>
              <w:ind w:left="7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shopping mall, restaurant, film, museum,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7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statue, shell, market, sell, library</w:t>
            </w:r>
          </w:p>
          <w:p w:rsidR="00B70C72" w:rsidRPr="00717D25" w:rsidRDefault="00B70C72" w:rsidP="00F30BD4">
            <w:pPr>
              <w:jc w:val="both"/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spacing w:val="-3"/>
                <w:lang w:val="en-US"/>
              </w:rPr>
              <w:t xml:space="preserve">present continuous; </w:t>
            </w:r>
            <w:r w:rsidRPr="00717D25">
              <w:rPr>
                <w:iCs/>
                <w:spacing w:val="-3"/>
                <w:lang w:val="en-US"/>
              </w:rPr>
              <w:t>can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CD1 Track 40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: </w:t>
            </w:r>
            <w:r w:rsidRPr="00717D25">
              <w:rPr>
                <w:lang w:val="en-US"/>
              </w:rPr>
              <w:t>p</w:t>
            </w:r>
            <w:r w:rsidRPr="00717D25">
              <w:t>. 38-39.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98.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p.98. What can you do in these places? Write about your town.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40-41.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27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Progress Review 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717D25">
              <w:rPr>
                <w:lang w:val="en-US"/>
              </w:rPr>
              <w:t xml:space="preserve">Cycle 4 Our </w:t>
            </w:r>
            <w:proofErr w:type="spellStart"/>
            <w:r w:rsidRPr="00717D25">
              <w:rPr>
                <w:lang w:val="en-US"/>
              </w:rPr>
              <w:t>favourite</w:t>
            </w:r>
            <w:proofErr w:type="spellEnd"/>
            <w:r w:rsidRPr="00717D25">
              <w:rPr>
                <w:lang w:val="en-US"/>
              </w:rPr>
              <w:t xml:space="preserve"> things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He’s got my toothbrush.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52"/>
              <w:ind w:left="5"/>
              <w:rPr>
                <w:iCs/>
                <w:lang w:val="en-US"/>
              </w:rPr>
            </w:pPr>
            <w:r w:rsidRPr="00717D25">
              <w:rPr>
                <w:iCs/>
                <w:spacing w:val="-3"/>
                <w:lang w:val="en-US"/>
              </w:rPr>
              <w:t xml:space="preserve">toothbrush, half past five, concert, towel, </w:t>
            </w:r>
            <w:r w:rsidRPr="00717D25">
              <w:rPr>
                <w:iCs/>
                <w:spacing w:val="2"/>
                <w:lang w:val="en-US"/>
              </w:rPr>
              <w:t>shampoo, argue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4"/>
                <w:lang w:val="en-US"/>
              </w:rPr>
              <w:t>Possessive adjectives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02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03 Sing along with The Fly High Band.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“The bike song.”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: “I’m making a cake”. </w:t>
            </w: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40-41. </w:t>
            </w:r>
            <w:r w:rsidRPr="00717D25">
              <w:rPr>
                <w:lang w:val="en-US"/>
              </w:rPr>
              <w:t xml:space="preserve">PB p.44-45. Acting out the story “He’s got my toothbrush.” Circle. Learn with Tag. </w:t>
            </w:r>
            <w:r w:rsidRPr="00717D25">
              <w:rPr>
                <w:spacing w:val="-4"/>
                <w:lang w:val="en-US"/>
              </w:rPr>
              <w:t>Possessive adjectives.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44-45.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42-43.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This is Trumpet’s Trumpet.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ind w:left="14"/>
              <w:rPr>
                <w:iCs/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>ready, musical instruments, trumpet, drums,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10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keyboard, tambourine</w:t>
            </w:r>
          </w:p>
          <w:p w:rsidR="00B70C72" w:rsidRPr="00717D25" w:rsidRDefault="00B70C72" w:rsidP="00F30BD4">
            <w:pPr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Whose?</w:t>
            </w:r>
            <w:r w:rsidRPr="00717D25">
              <w:rPr>
                <w:spacing w:val="-2"/>
              </w:rPr>
              <w:t xml:space="preserve"> </w:t>
            </w:r>
            <w:r w:rsidRPr="00717D25">
              <w:rPr>
                <w:spacing w:val="-2"/>
                <w:lang w:val="en-US"/>
              </w:rPr>
              <w:t>and possessive 's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04 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42-43. </w:t>
            </w:r>
            <w:r w:rsidRPr="00717D25">
              <w:rPr>
                <w:lang w:val="en-US"/>
              </w:rPr>
              <w:t>Acting out the story “This is Trumpet’s Trumpet” PB p. 46-47.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Learn with Tag.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p. 47. Write with Carla “My friends have got lots of toys…”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</w:t>
            </w:r>
            <w:r w:rsidRPr="00717D25">
              <w:t>.</w:t>
            </w:r>
            <w:r w:rsidRPr="00717D25">
              <w:rPr>
                <w:lang w:val="en-US"/>
              </w:rPr>
              <w:t xml:space="preserve"> 44-45.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We’ve got some oranges.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14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>orange, thirsty, peach, watermelon, glass,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5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straw, juice, fruit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/>
              <w:ind w:left="5" w:right="768"/>
              <w:rPr>
                <w:iCs/>
                <w:lang w:val="en-US"/>
              </w:rPr>
            </w:pPr>
            <w:r w:rsidRPr="00717D25">
              <w:rPr>
                <w:iCs/>
                <w:spacing w:val="5"/>
                <w:lang w:val="en-US"/>
              </w:rPr>
              <w:t>some/any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05 Vocabulary. Listen and repeat. Class CD2 Track 06 Sing along with The Fly High Band.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“The fruit song.”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44-45. </w:t>
            </w:r>
            <w:r w:rsidRPr="00717D25">
              <w:rPr>
                <w:lang w:val="en-US"/>
              </w:rPr>
              <w:t>PB p. 48-49. Acting out the story “We’ve got some oranges.” Match. 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Some. Any.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48-49.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46-47.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There isn’t much spaghetti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/>
              <w:ind w:left="10"/>
              <w:rPr>
                <w:iCs/>
                <w:lang w:val="en-US"/>
              </w:rPr>
            </w:pPr>
            <w:r w:rsidRPr="00717D25">
              <w:rPr>
                <w:iCs/>
                <w:lang w:val="en-US"/>
              </w:rPr>
              <w:t>fridge, water, flour, sugar, butter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/>
              <w:ind w:left="10"/>
              <w:rPr>
                <w:iCs/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 xml:space="preserve">There is/There are, How much/How </w:t>
            </w:r>
            <w:r w:rsidRPr="00717D25">
              <w:rPr>
                <w:iCs/>
                <w:spacing w:val="3"/>
                <w:lang w:val="en-US"/>
              </w:rPr>
              <w:t>many, much/many/lots of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06 Sing along with The Fly High Band.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“The fruit song.”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Tracks 07-08. Vocabulary. Listen and repeat. Listen and circle.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46-47. </w:t>
            </w:r>
            <w:r w:rsidRPr="00717D25">
              <w:rPr>
                <w:lang w:val="en-US"/>
              </w:rPr>
              <w:t>PB p. 50-51. Acting out the story “There isn’t much spaghetti” 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Much, many.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50-51.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</w:t>
            </w:r>
            <w:r w:rsidRPr="00717D25">
              <w:rPr>
                <w:lang w:val="en-US"/>
              </w:rPr>
              <w:t>48-49</w:t>
            </w:r>
            <w:r w:rsidRPr="00717D25">
              <w:t>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Sally’s Story. The babies are hungry.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 xml:space="preserve">baby/babies, mouse/mice, tomato/tomatoes, </w:t>
            </w:r>
            <w:r w:rsidRPr="00717D25">
              <w:rPr>
                <w:iCs/>
                <w:spacing w:val="-3"/>
                <w:lang w:val="en-US"/>
              </w:rPr>
              <w:t xml:space="preserve">sheep/sheep, potato/potatoes, wolf/wolves, </w:t>
            </w:r>
            <w:r w:rsidRPr="00717D25">
              <w:rPr>
                <w:iCs/>
                <w:spacing w:val="-2"/>
                <w:lang w:val="en-US"/>
              </w:rPr>
              <w:t>sandwich/sandwiches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 xml:space="preserve">Irregular plurals; </w:t>
            </w:r>
            <w:r w:rsidRPr="00717D25">
              <w:rPr>
                <w:iCs/>
                <w:spacing w:val="-1"/>
                <w:lang w:val="en-US"/>
              </w:rPr>
              <w:t>Let's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09.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>Игра “</w:t>
            </w:r>
            <w:r w:rsidRPr="00717D25">
              <w:rPr>
                <w:lang w:val="en-US"/>
              </w:rPr>
              <w:t>Hangman</w:t>
            </w:r>
            <w:r w:rsidRPr="00717D25">
              <w:t>”</w:t>
            </w:r>
          </w:p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: </w:t>
            </w:r>
            <w:r w:rsidRPr="00717D25">
              <w:rPr>
                <w:lang w:val="en-US"/>
              </w:rPr>
              <w:t>p</w:t>
            </w:r>
            <w:r w:rsidRPr="00717D25">
              <w:t>. 48-49.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52-53.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53. AB p.50-51. Write with Carla. “In our fridge at home we’ve got…”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Quiz 4 (from Active Teach </w:t>
            </w:r>
            <w:r w:rsidRPr="00717D25">
              <w:rPr>
                <w:lang w:val="en-US"/>
              </w:rPr>
              <w:lastRenderedPageBreak/>
              <w:t>Resources Section).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Review 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Tracks 03, 10 Vocabulary. Listen and circle.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11. My Picture Dictionary.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</w:pPr>
            <w:r w:rsidRPr="00717D25">
              <w:t>Игра “</w:t>
            </w:r>
            <w:r w:rsidRPr="00717D25">
              <w:rPr>
                <w:lang w:val="en-US"/>
              </w:rPr>
              <w:t>Bingo</w:t>
            </w:r>
            <w:r w:rsidRPr="00717D25">
              <w:t>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50-51. </w:t>
            </w:r>
            <w:r w:rsidRPr="00717D25">
              <w:rPr>
                <w:lang w:val="en-US"/>
              </w:rPr>
              <w:t>PB p. 54-55.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54-55. Ex.1, p.54. Choose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Project “A Food Poster”.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Picture Dictionary.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Food in Britain.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1"/>
              <w:ind w:left="14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cereal, tea, fish and chips, salt, vinegar,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pudding, custard, buns, pancakes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lang w:val="en-US"/>
              </w:rPr>
            </w:pPr>
            <w:r w:rsidRPr="00717D25">
              <w:rPr>
                <w:spacing w:val="1"/>
                <w:lang w:val="en-US"/>
              </w:rPr>
              <w:t xml:space="preserve">Present simple; </w:t>
            </w:r>
            <w:r w:rsidRPr="00717D25">
              <w:rPr>
                <w:iCs/>
                <w:spacing w:val="1"/>
                <w:lang w:val="en-US"/>
              </w:rPr>
              <w:t>some/many/lots of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12 Ex.1, p.99.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Проверка</w:t>
            </w:r>
            <w:r w:rsidRPr="00717D25">
              <w:rPr>
                <w:lang w:val="en-US"/>
              </w:rPr>
              <w:t xml:space="preserve"> </w:t>
            </w:r>
            <w:r w:rsidRPr="00717D25">
              <w:t>д</w:t>
            </w:r>
            <w:r w:rsidRPr="00717D25">
              <w:rPr>
                <w:lang w:val="en-US"/>
              </w:rPr>
              <w:t>.</w:t>
            </w:r>
            <w:r w:rsidRPr="00717D25">
              <w:t>з</w:t>
            </w:r>
            <w:r w:rsidRPr="00717D25">
              <w:rPr>
                <w:lang w:val="en-US"/>
              </w:rPr>
              <w:t>. My Project “A Food Poster”.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99.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99. Write about the food you like.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52-53.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35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Progress Review 4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Cycle 5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17D25">
              <w:rPr>
                <w:bCs/>
                <w:spacing w:val="4"/>
                <w:lang w:val="en-US"/>
              </w:rPr>
              <w:t>Our amazing world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Trumpet is stronger.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team, heavy, throw, dirty, draw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14"/>
              <w:ind w:left="5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Comparatives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13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Vocabulary. Listen and repeat. Class CD2 Track 14 Listen and stick. Then write. 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15.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“We’re the winners”.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 spelling game.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56-57.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Acting out the story “Trumpet is stronger.”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Learn with Tag. Fast-faster.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ex.2-3, p.57.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p.54-55.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best zoo in the world.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world, rhino, young, giraffe, fat, thin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2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Comparatives, superlatives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16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54-55. </w:t>
            </w:r>
            <w:r w:rsidRPr="00717D25">
              <w:rPr>
                <w:lang w:val="en-US"/>
              </w:rPr>
              <w:t>PB: p.58-59.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Acting out the story “The best zoo in the world.” Learn with Tag.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PB: p.59. Write with Karla “… the tallest in our class…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56-57.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We were in the playground.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cry, nurse, accident middle, finger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lang w:val="en-US"/>
              </w:rPr>
            </w:pPr>
            <w:r w:rsidRPr="00717D25">
              <w:rPr>
                <w:iCs/>
                <w:lang w:val="en-US"/>
              </w:rPr>
              <w:t xml:space="preserve">was/were, </w:t>
            </w:r>
            <w:r w:rsidRPr="00717D25">
              <w:rPr>
                <w:lang w:val="en-US"/>
              </w:rPr>
              <w:t>affirmative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17 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18.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“There was an accident”.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56-57.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Acting out the story “We were in the playground.”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60-61. Learn with Tag. Was, were.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Ex.1-3, p. 61. Choose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58-59.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There weren’t any chocolates.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14"/>
              <w:ind w:left="5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bandage, grapes, ambulance, yesterday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22"/>
              <w:rPr>
                <w:lang w:val="en-US"/>
              </w:rPr>
            </w:pPr>
            <w:r w:rsidRPr="00717D25">
              <w:rPr>
                <w:iCs/>
                <w:lang w:val="en-US"/>
              </w:rPr>
              <w:lastRenderedPageBreak/>
              <w:t xml:space="preserve">was/were, </w:t>
            </w:r>
            <w:r w:rsidRPr="00717D25">
              <w:rPr>
                <w:lang w:val="en-US"/>
              </w:rPr>
              <w:t>negative; questions and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short answers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CD2 Track 18. Sing along with The Fly High Band! </w:t>
            </w:r>
            <w:proofErr w:type="spellStart"/>
            <w:r w:rsidRPr="00717D25">
              <w:rPr>
                <w:lang w:val="en-US"/>
              </w:rPr>
              <w:t>Песня</w:t>
            </w:r>
            <w:proofErr w:type="spellEnd"/>
            <w:r w:rsidRPr="00717D25">
              <w:rPr>
                <w:lang w:val="en-US"/>
              </w:rPr>
              <w:t xml:space="preserve"> “There was an accident”. Class </w:t>
            </w:r>
            <w:r w:rsidRPr="00717D25">
              <w:rPr>
                <w:lang w:val="en-US"/>
              </w:rPr>
              <w:lastRenderedPageBreak/>
              <w:t>CD2 Track 19 Vocabulary. 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lastRenderedPageBreak/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58-59. </w:t>
            </w:r>
            <w:r w:rsidRPr="00717D25">
              <w:rPr>
                <w:lang w:val="en-US"/>
              </w:rPr>
              <w:t xml:space="preserve">PB p. 62-63. Acting out the story “There weren’t any </w:t>
            </w:r>
            <w:r w:rsidRPr="00717D25">
              <w:rPr>
                <w:lang w:val="en-US"/>
              </w:rPr>
              <w:lastRenderedPageBreak/>
              <w:t>chocolates”. Learn with Tag. Wasn’t/weren’t.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p. 62-63. Ex.1, p.62 Choose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AB p. 60-61.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Amazing world.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0"/>
              <w:ind w:left="5"/>
              <w:rPr>
                <w:lang w:val="en-US"/>
              </w:rPr>
            </w:pPr>
            <w:r w:rsidRPr="00717D25">
              <w:rPr>
                <w:iCs/>
                <w:spacing w:val="-9"/>
                <w:lang w:val="en-US"/>
              </w:rPr>
              <w:t>21-100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17D25">
              <w:rPr>
                <w:lang w:val="en-US"/>
              </w:rPr>
              <w:t xml:space="preserve">Superlatives; </w:t>
            </w:r>
            <w:r w:rsidRPr="00717D25">
              <w:rPr>
                <w:iCs/>
                <w:lang w:val="en-US"/>
              </w:rPr>
              <w:t>was/were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20 Vocabulary. Listen and repeat. Listen and mime.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>Игра “</w:t>
            </w:r>
            <w:r w:rsidRPr="00717D25">
              <w:rPr>
                <w:lang w:val="en-US"/>
              </w:rPr>
              <w:t>Word</w:t>
            </w:r>
            <w:r w:rsidRPr="00717D25">
              <w:t xml:space="preserve"> </w:t>
            </w:r>
            <w:r w:rsidRPr="00717D25">
              <w:rPr>
                <w:lang w:val="en-US"/>
              </w:rPr>
              <w:t>Bingo</w:t>
            </w:r>
            <w:r w:rsidRPr="00717D25">
              <w:t>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60-61. </w:t>
            </w:r>
            <w:r w:rsidRPr="00717D25">
              <w:rPr>
                <w:lang w:val="en-US"/>
              </w:rPr>
              <w:t>PB p. 64-65. Read the story “Amazing world.”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65. Write with Karla – “My Book of Records”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p.62-63.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5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(from Active Teach Resources Section)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41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Review 5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match.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Picture Dictionary – Class CD2 Track 22.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 AB p. 62-63.</w:t>
            </w:r>
          </w:p>
          <w:p w:rsidR="00B70C72" w:rsidRPr="00717D25" w:rsidRDefault="00B70C72" w:rsidP="00F30BD4">
            <w:pPr>
              <w:jc w:val="both"/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5 (from Active Teach Resources Section)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66-67.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 xml:space="preserve">My English. Read and </w:t>
            </w:r>
            <w:proofErr w:type="spellStart"/>
            <w:r w:rsidRPr="00717D25">
              <w:rPr>
                <w:lang w:val="en-US"/>
              </w:rPr>
              <w:t>colour</w:t>
            </w:r>
            <w:proofErr w:type="spellEnd"/>
            <w:r w:rsidRPr="00717D25">
              <w:rPr>
                <w:lang w:val="en-US"/>
              </w:rPr>
              <w:t>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PB: p. 66-67.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Project: Weather Chart.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64-65.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My Picture Dictionary – </w:t>
            </w:r>
            <w:r w:rsidRPr="00717D25">
              <w:rPr>
                <w:lang w:val="en-US"/>
              </w:rPr>
              <w:lastRenderedPageBreak/>
              <w:t>PB p. 110-111.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Amazing holidays.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iCs/>
                <w:spacing w:val="-9"/>
                <w:lang w:val="en-US"/>
              </w:rPr>
              <w:t>Russia, journey, hill, Turkey, dry, hotel, cave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Comparatives and superlatives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100.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100.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64-65.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43</w:t>
            </w:r>
          </w:p>
        </w:tc>
        <w:tc>
          <w:tcPr>
            <w:tcW w:w="142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Progress</w:t>
            </w:r>
            <w:r w:rsidRPr="00717D25">
              <w:t xml:space="preserve"> </w:t>
            </w:r>
            <w:r w:rsidRPr="00717D25">
              <w:rPr>
                <w:lang w:val="en-US"/>
              </w:rPr>
              <w:t>Review</w:t>
            </w:r>
            <w:r w:rsidRPr="00717D25">
              <w:t xml:space="preserve"> 5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Fun Time 2</w:t>
            </w:r>
          </w:p>
          <w:p w:rsidR="00B70C72" w:rsidRPr="00717D25" w:rsidRDefault="00B70C72" w:rsidP="00F30BD4">
            <w:pPr>
              <w:ind w:left="-123" w:right="-108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7"/>
              <w:rPr>
                <w:lang w:val="en-US"/>
              </w:rPr>
            </w:pPr>
            <w:r w:rsidRPr="00717D25">
              <w:rPr>
                <w:spacing w:val="-7"/>
                <w:lang w:val="en-US"/>
              </w:rPr>
              <w:t xml:space="preserve">Phonics: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ph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ch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sh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th</w:t>
            </w:r>
            <w:proofErr w:type="spellEnd"/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24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24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Chant.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>: “Word Race” (Family words)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68-69.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CD2 Track 24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68-69.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66-67.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45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Test 2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46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bCs/>
                <w:spacing w:val="-6"/>
                <w:lang w:val="en-US"/>
              </w:rPr>
            </w:pPr>
            <w:r w:rsidRPr="00717D25">
              <w:rPr>
                <w:lang w:val="en-US"/>
              </w:rPr>
              <w:t>Cycle 6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 lovely surprise.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We danced in the Olympics.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reporter, photographer, work, newspaper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>Past simple (regular): affirmative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02 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03 Listen and stick. Then circle.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CD3 Track 04 Sing along with The Fly High Band! </w:t>
            </w:r>
            <w:proofErr w:type="spellStart"/>
            <w:r w:rsidRPr="00717D25">
              <w:rPr>
                <w:lang w:val="en-US"/>
              </w:rPr>
              <w:t>Песня</w:t>
            </w:r>
            <w:proofErr w:type="spellEnd"/>
            <w:r w:rsidRPr="00717D25">
              <w:rPr>
                <w:lang w:val="en-US"/>
              </w:rPr>
              <w:t xml:space="preserve"> “I was at school.”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66-67.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70-71. Acting out the story “We danced in the Olympics.”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>Past simple (regular): affirmative.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p. 70-71. Ex.2, p.70 Choose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68-69.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47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left="-123"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Did you wash the floor, Sally?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3"/>
              <w:ind w:left="10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clean up, wet, floor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Past simple (regular): questions and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short answers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CD3 Track 04 Sing along with The Fly High Band! </w:t>
            </w:r>
            <w:proofErr w:type="spellStart"/>
            <w:r w:rsidRPr="00717D25">
              <w:rPr>
                <w:lang w:val="en-US"/>
              </w:rPr>
              <w:t>Песня</w:t>
            </w:r>
            <w:proofErr w:type="spellEnd"/>
            <w:r w:rsidRPr="00717D25">
              <w:rPr>
                <w:lang w:val="en-US"/>
              </w:rPr>
              <w:t xml:space="preserve"> “I was at school.”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05 Vocabulary. Listen and repeat.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72-73. Acting out the story “Did you wash the floor, Sally?”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 xml:space="preserve">Past simple (regular): </w:t>
            </w:r>
            <w:r w:rsidRPr="00717D25">
              <w:rPr>
                <w:spacing w:val="-2"/>
                <w:lang w:val="en-US"/>
              </w:rPr>
              <w:t>questions and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short answers</w:t>
            </w:r>
            <w:r w:rsidRPr="00717D25">
              <w:rPr>
                <w:spacing w:val="-3"/>
                <w:lang w:val="en-US"/>
              </w:rPr>
              <w:t>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Проверка</w:t>
            </w:r>
            <w:r w:rsidRPr="00717D25">
              <w:rPr>
                <w:lang w:val="en-US"/>
              </w:rPr>
              <w:t xml:space="preserve"> </w:t>
            </w:r>
            <w:r w:rsidRPr="00717D25">
              <w:t>д</w:t>
            </w:r>
            <w:r w:rsidRPr="00717D25">
              <w:rPr>
                <w:lang w:val="en-US"/>
              </w:rPr>
              <w:t>.</w:t>
            </w:r>
            <w:r w:rsidRPr="00717D25">
              <w:t>з</w:t>
            </w:r>
            <w:r w:rsidRPr="00717D25">
              <w:rPr>
                <w:lang w:val="en-US"/>
              </w:rPr>
              <w:t>.AB p. 68-69.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72-73. Ex.1, p.82.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with Karla – “Letter”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p.70-71.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48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We had a wonderful time.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mayor, proud, prize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10"/>
              <w:rPr>
                <w:lang w:val="en-US"/>
              </w:rPr>
            </w:pPr>
            <w:r w:rsidRPr="00717D25">
              <w:rPr>
                <w:spacing w:val="-2"/>
                <w:lang w:val="en-US"/>
              </w:rPr>
              <w:t>Past simple (irregular): affirmative</w:t>
            </w:r>
          </w:p>
          <w:p w:rsidR="00B70C72" w:rsidRPr="00717D25" w:rsidRDefault="00B70C72" w:rsidP="00F30BD4">
            <w:pPr>
              <w:jc w:val="both"/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06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CD3 Track 07 Sing along with The Fly High Band! </w:t>
            </w:r>
            <w:proofErr w:type="spellStart"/>
            <w:r w:rsidRPr="00717D25">
              <w:rPr>
                <w:lang w:val="en-US"/>
              </w:rPr>
              <w:t>Песня</w:t>
            </w:r>
            <w:proofErr w:type="spellEnd"/>
            <w:r w:rsidRPr="00717D25">
              <w:rPr>
                <w:lang w:val="en-US"/>
              </w:rPr>
              <w:t xml:space="preserve"> “Wonderful Dreams.”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70-71.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74-75. Acting out the story “We had a wonderful time.”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10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  <w:r w:rsidRPr="00717D25">
              <w:rPr>
                <w:spacing w:val="-2"/>
                <w:lang w:val="en-US"/>
              </w:rPr>
              <w:t xml:space="preserve"> Past simple </w:t>
            </w:r>
            <w:r w:rsidRPr="00717D25">
              <w:rPr>
                <w:spacing w:val="-2"/>
                <w:lang w:val="en-US"/>
              </w:rPr>
              <w:lastRenderedPageBreak/>
              <w:t>(irregular): affirmative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PB p. 74-75.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72-73.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49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Did you drink your milk?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4"/>
              <w:ind w:left="10" w:right="1181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flippers, sun cream, phone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spacing w:val="-3"/>
                <w:lang w:val="en-US"/>
              </w:rPr>
              <w:t>Past simple (irregular): questions and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short answers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08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Vocabulary. Listen and repeat.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09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circle.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72-73. </w:t>
            </w:r>
            <w:r w:rsidRPr="00717D25">
              <w:rPr>
                <w:lang w:val="en-US"/>
              </w:rPr>
              <w:t>PB p. 76-77. Acting out the story “Did you drink your milk?” Learn with Tag.</w:t>
            </w:r>
            <w:r w:rsidRPr="00717D25">
              <w:rPr>
                <w:spacing w:val="-2"/>
                <w:lang w:val="en-US"/>
              </w:rPr>
              <w:t xml:space="preserve"> </w:t>
            </w:r>
            <w:r w:rsidRPr="00717D25">
              <w:rPr>
                <w:spacing w:val="-3"/>
                <w:lang w:val="en-US"/>
              </w:rPr>
              <w:t>Past simple (irregular): questions and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"/>
              <w:rPr>
                <w:lang w:val="en-US"/>
              </w:rPr>
            </w:pPr>
            <w:r w:rsidRPr="00717D25">
              <w:rPr>
                <w:spacing w:val="-1"/>
                <w:lang w:val="en-US"/>
              </w:rPr>
              <w:t>short answers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76-77.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74-75.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 A week in London.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0"/>
              <w:ind w:left="10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first, second, third, fourth, fifth, sixth, last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5"/>
              <w:ind w:left="10"/>
              <w:rPr>
                <w:lang w:val="en-US"/>
              </w:rPr>
            </w:pPr>
            <w:r w:rsidRPr="00717D25">
              <w:rPr>
                <w:spacing w:val="-4"/>
                <w:lang w:val="en-US"/>
              </w:rPr>
              <w:t>Past simple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10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: </w:t>
            </w:r>
            <w:r w:rsidRPr="00717D25">
              <w:rPr>
                <w:lang w:val="en-US"/>
              </w:rPr>
              <w:t>p</w:t>
            </w:r>
            <w:r w:rsidRPr="00717D25">
              <w:t>. 74-75.</w:t>
            </w:r>
          </w:p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t>PB p.78-79.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>: “Anagrams”.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p.78-79.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with Karla – “Letter”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p.76-77.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6.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51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left="-123" w:right="-108"/>
              <w:rPr>
                <w:lang w:val="en-US"/>
              </w:rPr>
            </w:pPr>
            <w:r w:rsidRPr="00717D25">
              <w:rPr>
                <w:lang w:val="en-US"/>
              </w:rPr>
              <w:t>The Fly High Review 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circle.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lastRenderedPageBreak/>
              <w:t>Class CD3 Track 12 My Picture Dictionary. PB p.111.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rPr>
                <w:lang w:val="en-US"/>
              </w:rPr>
              <w:lastRenderedPageBreak/>
              <w:t>PB p. 80-81.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80-81.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My Project: Make a </w:t>
            </w:r>
            <w:r w:rsidRPr="00717D25">
              <w:rPr>
                <w:lang w:val="en-US"/>
              </w:rPr>
              <w:lastRenderedPageBreak/>
              <w:t>Picture Diary.”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Picture Dictionary. PB p.111.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lastRenderedPageBreak/>
              <w:t>52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A week in New York.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boat, island, carriage, building, one million,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one thousand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66"/>
              <w:ind w:left="7" w:right="403"/>
              <w:rPr>
                <w:lang w:val="en-US"/>
              </w:rPr>
            </w:pPr>
            <w:r w:rsidRPr="00717D25">
              <w:rPr>
                <w:spacing w:val="-4"/>
                <w:lang w:val="en-US"/>
              </w:rPr>
              <w:t>Past simple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repeat.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Проверка</w:t>
            </w:r>
            <w:r w:rsidRPr="00717D25">
              <w:rPr>
                <w:lang w:val="en-US"/>
              </w:rPr>
              <w:t xml:space="preserve"> </w:t>
            </w:r>
            <w:r w:rsidRPr="00717D25">
              <w:t>д</w:t>
            </w:r>
            <w:r w:rsidRPr="00717D25">
              <w:rPr>
                <w:lang w:val="en-US"/>
              </w:rPr>
              <w:t>.</w:t>
            </w:r>
            <w:r w:rsidRPr="00717D25">
              <w:t>з</w:t>
            </w:r>
            <w:r w:rsidRPr="00717D25">
              <w:rPr>
                <w:lang w:val="en-US"/>
              </w:rPr>
              <w:t>. My Project: A Picture Diary.”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101. Talk about a city you visited.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PB: p. 101.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about a city you visited.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78-79.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53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Progress Review 6.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54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shd w:val="clear" w:color="auto" w:fill="FFFFFF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Cycle 6</w:t>
            </w:r>
            <w:r w:rsidRPr="00717D25">
              <w:rPr>
                <w:bCs/>
                <w:spacing w:val="-3"/>
                <w:lang w:val="en-US"/>
              </w:rPr>
              <w:t xml:space="preserve"> Our fantastic holiday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  <w:p w:rsidR="00B70C72" w:rsidRPr="00717D25" w:rsidRDefault="00B70C72" w:rsidP="00F30BD4">
            <w:pPr>
              <w:ind w:left="-123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Can we make a sandcastle?</w:t>
            </w:r>
          </w:p>
        </w:tc>
        <w:tc>
          <w:tcPr>
            <w:tcW w:w="2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18"/>
              <w:ind w:left="2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sandcastle, armbands, bucket, spade, sun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can/can't</w:t>
            </w:r>
            <w:r w:rsidRPr="00717D25">
              <w:rPr>
                <w:iCs/>
                <w:spacing w:val="-4"/>
              </w:rPr>
              <w:t xml:space="preserve"> </w:t>
            </w:r>
            <w:r w:rsidRPr="00717D25">
              <w:rPr>
                <w:iCs/>
                <w:spacing w:val="-4"/>
                <w:lang w:val="en-US"/>
              </w:rPr>
              <w:t xml:space="preserve">for </w:t>
            </w:r>
            <w:r w:rsidRPr="00717D25">
              <w:rPr>
                <w:spacing w:val="-4"/>
                <w:lang w:val="en-US"/>
              </w:rPr>
              <w:t>permission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14. Vocabulary. Listen and repeat. Class CD3 Track 15. Listen and stick.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Class CD3 Track 16.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“Can I…?”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78-79.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82-83. Acting out the story “Can we make a sandcastle?”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 xml:space="preserve">can/can't for </w:t>
            </w:r>
            <w:r w:rsidRPr="00717D25">
              <w:rPr>
                <w:spacing w:val="-4"/>
                <w:lang w:val="en-US"/>
              </w:rPr>
              <w:t>permission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82-83. Ex.1, p.82 Choose and write.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80-81.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lastRenderedPageBreak/>
              <w:t>55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left="-123"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You must be brave.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rPr>
                <w:lang w:val="en-US"/>
              </w:rPr>
            </w:pPr>
            <w:r w:rsidRPr="00717D25">
              <w:rPr>
                <w:iCs/>
                <w:spacing w:val="-9"/>
                <w:lang w:val="en-US"/>
              </w:rPr>
              <w:t>worried, far, stay, near, scared, stuck, monster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>must/mustn't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17. Vocabulary. 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80-81. </w:t>
            </w:r>
            <w:r w:rsidRPr="00717D25">
              <w:rPr>
                <w:lang w:val="en-US"/>
              </w:rPr>
              <w:t>PB p. 84-85. Acting out the story “You must be brave.”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>must/mustn't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84-85.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with Karla – “In our Zoo…”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p.82-83.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56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You’re safe with us, Carrie.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safe, fisherman, ask, save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6"/>
                <w:lang w:val="en-US"/>
              </w:rPr>
              <w:t>Object pronouns:</w:t>
            </w:r>
            <w:r w:rsidRPr="00717D25">
              <w:rPr>
                <w:iCs/>
                <w:spacing w:val="-5"/>
                <w:lang w:val="en-US"/>
              </w:rPr>
              <w:t xml:space="preserve"> me, you, him, her, </w:t>
            </w:r>
            <w:r w:rsidRPr="00717D25">
              <w:rPr>
                <w:iCs/>
                <w:spacing w:val="-4"/>
                <w:lang w:val="en-US"/>
              </w:rPr>
              <w:t>it, us, you, them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18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Vocabulary. Listen and repeat. Class CD3 Track 19. Sing along with The Fly High Band!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“Best friends forever.”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82-83. </w:t>
            </w:r>
            <w:r w:rsidRPr="00717D25">
              <w:rPr>
                <w:lang w:val="en-US"/>
              </w:rPr>
              <w:t>PB p. 86-87. Acting out the story “You’re safe with us, Carrie.”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Learn with Tag.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6"/>
                <w:lang w:val="en-US"/>
              </w:rPr>
              <w:t>Object pronouns:</w:t>
            </w:r>
            <w:r w:rsidRPr="00717D25">
              <w:rPr>
                <w:iCs/>
                <w:spacing w:val="-5"/>
                <w:lang w:val="en-US"/>
              </w:rPr>
              <w:t xml:space="preserve"> me, you, him, her, </w:t>
            </w:r>
            <w:r w:rsidRPr="00717D25">
              <w:rPr>
                <w:iCs/>
                <w:spacing w:val="-4"/>
                <w:lang w:val="en-US"/>
              </w:rPr>
              <w:t>it, us, you, them.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86-87.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84-85.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center"/>
            </w:pPr>
            <w:r>
              <w:t>57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We’ll meet again.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meet, dive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 xml:space="preserve">will/won't for </w:t>
            </w:r>
            <w:r w:rsidRPr="00717D25">
              <w:rPr>
                <w:spacing w:val="-4"/>
                <w:lang w:val="en-US"/>
              </w:rPr>
              <w:t>future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20.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 xml:space="preserve">Vocabulary. Listen and repeat. Class CD3 Track 20. Sing. </w:t>
            </w:r>
            <w:r w:rsidRPr="00717D25">
              <w:t>Песня</w:t>
            </w:r>
            <w:r w:rsidRPr="00717D25">
              <w:rPr>
                <w:lang w:val="en-US"/>
              </w:rPr>
              <w:t xml:space="preserve"> “Goodbye my friends”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circle.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84-85. </w:t>
            </w:r>
            <w:r w:rsidRPr="00717D25">
              <w:rPr>
                <w:lang w:val="en-US"/>
              </w:rPr>
              <w:t>PB p. 88-89. Learn with Tag.</w:t>
            </w:r>
            <w:r w:rsidRPr="00717D25">
              <w:rPr>
                <w:iCs/>
                <w:spacing w:val="-4"/>
                <w:lang w:val="en-US"/>
              </w:rPr>
              <w:t xml:space="preserve"> will/won't for </w:t>
            </w:r>
            <w:r w:rsidRPr="00717D25">
              <w:rPr>
                <w:spacing w:val="-4"/>
                <w:lang w:val="en-US"/>
              </w:rPr>
              <w:t>future.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Игра</w:t>
            </w:r>
            <w:r w:rsidRPr="00717D25">
              <w:rPr>
                <w:lang w:val="en-US"/>
              </w:rPr>
              <w:t xml:space="preserve"> “When I grow up I’ll be…”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88-89.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86-87.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lastRenderedPageBreak/>
              <w:t>58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Sally’s Story. Our beautiful world.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lang w:val="en-US"/>
              </w:rPr>
            </w:pPr>
            <w:r w:rsidRPr="00717D25">
              <w:rPr>
                <w:iCs/>
                <w:spacing w:val="-8"/>
                <w:lang w:val="en-US"/>
              </w:rPr>
              <w:t>litter, desert, camel, jungle, parrot, snow, ocean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/>
              <w:ind w:left="5" w:right="567"/>
              <w:rPr>
                <w:lang w:val="en-US"/>
              </w:rPr>
            </w:pPr>
            <w:r w:rsidRPr="00717D25">
              <w:rPr>
                <w:iCs/>
                <w:spacing w:val="-1"/>
                <w:lang w:val="en-US"/>
              </w:rPr>
              <w:t>must/</w:t>
            </w:r>
            <w:proofErr w:type="spellStart"/>
            <w:r w:rsidRPr="00717D25">
              <w:rPr>
                <w:iCs/>
                <w:spacing w:val="-1"/>
                <w:lang w:val="en-US"/>
              </w:rPr>
              <w:t>musn't</w:t>
            </w:r>
            <w:proofErr w:type="spellEnd"/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22.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Vocabulary. 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86-87. </w:t>
            </w:r>
            <w:r w:rsidRPr="00717D25">
              <w:rPr>
                <w:lang w:val="en-US"/>
              </w:rPr>
              <w:t>PB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 xml:space="preserve">. </w:t>
            </w:r>
            <w:r w:rsidRPr="00717D25">
              <w:rPr>
                <w:lang w:val="en-US"/>
              </w:rPr>
              <w:t>90-91</w:t>
            </w:r>
            <w:r w:rsidRPr="00717D25"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90-91.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with Carla. “In august I’ll be…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88-89.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Quiz 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59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Review 7</w:t>
            </w:r>
          </w:p>
          <w:p w:rsidR="00B70C72" w:rsidRPr="00717D25" w:rsidRDefault="00B70C72" w:rsidP="00F30BD4">
            <w:pPr>
              <w:ind w:left="-123" w:right="-108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match.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24.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My Picture Dictionary. PB p. 112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92-93.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92-93. My Project “School Rules.” My Picture Dictionary. PB p. 112.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ind w:right="-108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People in my community.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tabs>
                <w:tab w:val="left" w:pos="3638"/>
              </w:tabs>
              <w:autoSpaceDE w:val="0"/>
              <w:autoSpaceDN w:val="0"/>
              <w:adjustRightInd w:val="0"/>
              <w:spacing w:before="41"/>
              <w:ind w:left="14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doctor, hospital, sick, medicine, librarian,</w:t>
            </w:r>
            <w:r w:rsidRPr="00717D25">
              <w:rPr>
                <w:iCs/>
                <w:lang w:val="en-US"/>
              </w:rPr>
              <w:tab/>
            </w:r>
            <w:r w:rsidRPr="00717D25">
              <w:rPr>
                <w:spacing w:val="-9"/>
                <w:lang w:val="en-US"/>
              </w:rPr>
              <w:t>Present simple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iCs/>
                <w:spacing w:val="-5"/>
                <w:lang w:val="en-US"/>
              </w:rPr>
              <w:t>magazine, firefighter, fire station, ladder,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17D25">
              <w:rPr>
                <w:iCs/>
                <w:spacing w:val="-4"/>
                <w:lang w:val="en-US"/>
              </w:rPr>
              <w:t>bus driver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9"/>
                <w:lang w:val="en-US"/>
              </w:rPr>
              <w:t>Present simple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25 Listen and repeat.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t>Проверка</w:t>
            </w:r>
            <w:r w:rsidRPr="00717D25">
              <w:rPr>
                <w:lang w:val="en-US"/>
              </w:rPr>
              <w:t xml:space="preserve"> </w:t>
            </w:r>
            <w:r w:rsidRPr="00717D25">
              <w:t>д</w:t>
            </w:r>
            <w:r w:rsidRPr="00717D25">
              <w:rPr>
                <w:lang w:val="en-US"/>
              </w:rPr>
              <w:t>.</w:t>
            </w:r>
            <w:r w:rsidRPr="00717D25">
              <w:t>з</w:t>
            </w:r>
            <w:r w:rsidRPr="00717D25">
              <w:rPr>
                <w:lang w:val="en-US"/>
              </w:rPr>
              <w:t>. My Project “School Rules.” PB: p.102.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PB: p. 102.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about people in your community.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90-91.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lastRenderedPageBreak/>
              <w:t>61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Progress Review 7.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62</w:t>
            </w:r>
          </w:p>
        </w:tc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ind w:left="-123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Fun Time 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spacing w:val="-7"/>
                <w:lang w:val="en-US"/>
              </w:rPr>
              <w:t xml:space="preserve">Phonics: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br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cr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dr</w:t>
            </w:r>
            <w:proofErr w:type="spellEnd"/>
            <w:r w:rsidRPr="00717D25">
              <w:rPr>
                <w:iCs/>
                <w:spacing w:val="-7"/>
                <w:lang w:val="en-US"/>
              </w:rPr>
              <w:t xml:space="preserve">, gr, </w:t>
            </w:r>
            <w:proofErr w:type="spellStart"/>
            <w:r w:rsidRPr="00717D25">
              <w:rPr>
                <w:iCs/>
                <w:spacing w:val="-7"/>
                <w:lang w:val="en-US"/>
              </w:rPr>
              <w:t>tr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26.</w:t>
            </w:r>
          </w:p>
          <w:p w:rsidR="00B70C72" w:rsidRPr="00717D25" w:rsidRDefault="00B70C72" w:rsidP="00F30BD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point. Then repeat.</w:t>
            </w:r>
          </w:p>
          <w:p w:rsidR="00B70C72" w:rsidRPr="00717D25" w:rsidRDefault="00B70C72" w:rsidP="00F30BD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Listen and write. Then repeat.</w:t>
            </w:r>
          </w:p>
          <w:p w:rsidR="00B70C72" w:rsidRPr="00717D25" w:rsidRDefault="00B70C72" w:rsidP="00F30BD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Chant.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>.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90-91.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94-95.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Do the Fly High Quiz!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94-95.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AB p. 92-93.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63</w:t>
            </w:r>
          </w:p>
        </w:tc>
        <w:tc>
          <w:tcPr>
            <w:tcW w:w="142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Test 3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64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Read with Trumpet: Looking after our world.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widowControl w:val="0"/>
              <w:shd w:val="clear" w:color="auto" w:fill="FFFFFF"/>
              <w:tabs>
                <w:tab w:val="left" w:pos="3641"/>
              </w:tabs>
              <w:autoSpaceDE w:val="0"/>
              <w:autoSpaceDN w:val="0"/>
              <w:adjustRightInd w:val="0"/>
              <w:spacing w:before="46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plant, need, furniture, waste, grow, bath,</w:t>
            </w:r>
            <w:r w:rsidRPr="00717D25">
              <w:rPr>
                <w:iCs/>
                <w:lang w:val="en-US"/>
              </w:rPr>
              <w:tab/>
            </w:r>
            <w:r w:rsidRPr="00717D25">
              <w:rPr>
                <w:iCs/>
                <w:spacing w:val="-2"/>
                <w:lang w:val="en-US"/>
              </w:rPr>
              <w:t>must/mustn't</w:t>
            </w:r>
          </w:p>
          <w:p w:rsidR="00B70C72" w:rsidRPr="00717D25" w:rsidRDefault="00B70C72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14"/>
              <w:rPr>
                <w:lang w:val="en-US"/>
              </w:rPr>
            </w:pPr>
            <w:r w:rsidRPr="00717D25">
              <w:rPr>
                <w:iCs/>
                <w:spacing w:val="-6"/>
                <w:lang w:val="en-US"/>
              </w:rPr>
              <w:t>ugly, bin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iCs/>
                <w:spacing w:val="-2"/>
                <w:lang w:val="en-US"/>
              </w:rPr>
              <w:t>must/mustn't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Class CD3 Track 27.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</w:pPr>
            <w:r w:rsidRPr="00717D25">
              <w:t xml:space="preserve">Проверка </w:t>
            </w:r>
            <w:proofErr w:type="spellStart"/>
            <w:r w:rsidRPr="00717D25">
              <w:t>д.з</w:t>
            </w:r>
            <w:proofErr w:type="spellEnd"/>
            <w:r w:rsidRPr="00717D25">
              <w:t xml:space="preserve">. </w:t>
            </w:r>
            <w:r w:rsidRPr="00717D25">
              <w:rPr>
                <w:lang w:val="en-US"/>
              </w:rPr>
              <w:t>AB</w:t>
            </w:r>
            <w:r w:rsidRPr="00717D25">
              <w:t xml:space="preserve"> </w:t>
            </w:r>
            <w:r w:rsidRPr="00717D25">
              <w:rPr>
                <w:lang w:val="en-US"/>
              </w:rPr>
              <w:t>p</w:t>
            </w:r>
            <w:r w:rsidRPr="00717D25">
              <w:t>. 92-93.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103.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PB p. 103.</w:t>
            </w:r>
          </w:p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Write about how you can help the world.</w:t>
            </w:r>
          </w:p>
        </w:tc>
      </w:tr>
      <w:tr w:rsidR="00B70C72" w:rsidRPr="00717D25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27006E" w:rsidRDefault="00B70C72" w:rsidP="00F30BD4">
            <w:pPr>
              <w:jc w:val="center"/>
            </w:pPr>
            <w:r>
              <w:t>65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717D25" w:rsidRDefault="00B70C72" w:rsidP="00F30BD4">
            <w:pPr>
              <w:jc w:val="both"/>
              <w:rPr>
                <w:lang w:val="en-US"/>
              </w:rPr>
            </w:pPr>
            <w:r w:rsidRPr="00717D25">
              <w:rPr>
                <w:lang w:val="en-US"/>
              </w:rPr>
              <w:t>The Fly High Music Show. PB: pages 104-105, TB: page 104.</w:t>
            </w:r>
          </w:p>
        </w:tc>
      </w:tr>
      <w:tr w:rsidR="00B70C72" w:rsidRPr="009B02FF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Default="00B70C72" w:rsidP="00F30BD4">
            <w:pPr>
              <w:jc w:val="center"/>
            </w:pPr>
            <w:r>
              <w:t>66</w:t>
            </w:r>
          </w:p>
        </w:tc>
        <w:tc>
          <w:tcPr>
            <w:tcW w:w="1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72" w:rsidRPr="009B02FF" w:rsidRDefault="00B70C72" w:rsidP="00F30B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:rsidR="002242A0" w:rsidRDefault="002242A0"/>
    <w:sectPr w:rsidR="002242A0" w:rsidSect="00B70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72"/>
    <w:rsid w:val="002242A0"/>
    <w:rsid w:val="00B605C6"/>
    <w:rsid w:val="00B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CBAFC"/>
  <w15:chartTrackingRefBased/>
  <w15:docId w15:val="{8F75D440-6CF2-4FEF-8D41-CC134DFA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7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70C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C7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B70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0C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C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0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70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0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B70C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70C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7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B70C7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B70C72"/>
  </w:style>
  <w:style w:type="character" w:styleId="a8">
    <w:name w:val="Hyperlink"/>
    <w:uiPriority w:val="99"/>
    <w:rsid w:val="00B70C72"/>
    <w:rPr>
      <w:color w:val="0000FF"/>
      <w:u w:val="single"/>
    </w:rPr>
  </w:style>
  <w:style w:type="paragraph" w:customStyle="1" w:styleId="Default">
    <w:name w:val="Default"/>
    <w:rsid w:val="00B70C7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B7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B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C72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B70C72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B70C72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B70C72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C72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B70C72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72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B70C72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C72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B70C72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B70C72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B70C72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B70C72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B70C72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B70C72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B70C72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70C72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B70C7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B70C7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B70C72"/>
    <w:pPr>
      <w:ind w:left="720"/>
      <w:contextualSpacing/>
    </w:pPr>
  </w:style>
  <w:style w:type="paragraph" w:customStyle="1" w:styleId="11">
    <w:name w:val="Абзац списка1"/>
    <w:basedOn w:val="a"/>
    <w:qFormat/>
    <w:rsid w:val="00B70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C72"/>
  </w:style>
  <w:style w:type="character" w:styleId="ad">
    <w:name w:val="Emphasis"/>
    <w:uiPriority w:val="20"/>
    <w:qFormat/>
    <w:rsid w:val="00B70C72"/>
    <w:rPr>
      <w:i/>
      <w:iCs/>
    </w:rPr>
  </w:style>
  <w:style w:type="character" w:styleId="ae">
    <w:name w:val="Strong"/>
    <w:uiPriority w:val="22"/>
    <w:qFormat/>
    <w:rsid w:val="00B70C72"/>
    <w:rPr>
      <w:b/>
      <w:bCs/>
    </w:rPr>
  </w:style>
  <w:style w:type="character" w:customStyle="1" w:styleId="googqs-tidbit-0">
    <w:name w:val="goog_qs-tidbit-0"/>
    <w:basedOn w:val="a0"/>
    <w:rsid w:val="00B70C72"/>
  </w:style>
  <w:style w:type="character" w:customStyle="1" w:styleId="af">
    <w:name w:val="Гипертекстовая ссылка"/>
    <w:rsid w:val="00B70C72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B7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70C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70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B70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B7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70C72"/>
    <w:rPr>
      <w:sz w:val="20"/>
      <w:szCs w:val="20"/>
    </w:rPr>
  </w:style>
  <w:style w:type="character" w:customStyle="1" w:styleId="af4">
    <w:name w:val="Основной текст Знак"/>
    <w:link w:val="af5"/>
    <w:rsid w:val="00B70C72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B70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B70C72"/>
  </w:style>
  <w:style w:type="character" w:customStyle="1" w:styleId="af6">
    <w:name w:val="Основной текст с отступом Знак"/>
    <w:link w:val="af7"/>
    <w:semiHidden/>
    <w:rsid w:val="00B70C7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B70C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B70C72"/>
  </w:style>
  <w:style w:type="character" w:styleId="af8">
    <w:name w:val="line number"/>
    <w:basedOn w:val="a0"/>
    <w:uiPriority w:val="99"/>
    <w:semiHidden/>
    <w:unhideWhenUsed/>
    <w:rsid w:val="00B70C72"/>
  </w:style>
  <w:style w:type="character" w:customStyle="1" w:styleId="af9">
    <w:name w:val="Схема документа Знак"/>
    <w:basedOn w:val="a0"/>
    <w:link w:val="afa"/>
    <w:semiHidden/>
    <w:rsid w:val="00B70C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B70C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B70C72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B70C72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B70C72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B70C7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B70C72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B70C72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B70C7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B70C72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B70C7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70C7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70C72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70C72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B70C72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B70C7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70C7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B70C7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B70C72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70C7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B70C72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B70C7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B70C72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B70C72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ea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2764</Words>
  <Characters>15758</Characters>
  <Application>Microsoft Office Word</Application>
  <DocSecurity>0</DocSecurity>
  <Lines>131</Lines>
  <Paragraphs>36</Paragraphs>
  <ScaleCrop>false</ScaleCrop>
  <Company>0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2016-06-09T15:23:00Z</dcterms:created>
  <dcterms:modified xsi:type="dcterms:W3CDTF">2016-06-09T15:24:00Z</dcterms:modified>
</cp:coreProperties>
</file>